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0" w:type="dxa"/>
        <w:tblInd w:w="96" w:type="dxa"/>
        <w:tblLook w:val="0000" w:firstRow="0" w:lastRow="0" w:firstColumn="0" w:lastColumn="0" w:noHBand="0" w:noVBand="0"/>
      </w:tblPr>
      <w:tblGrid>
        <w:gridCol w:w="719"/>
        <w:gridCol w:w="7191"/>
        <w:gridCol w:w="1570"/>
      </w:tblGrid>
      <w:tr w:rsidR="00980604" w:rsidRPr="00F56217" w:rsidTr="00C022CB">
        <w:trPr>
          <w:trHeight w:val="408"/>
        </w:trPr>
        <w:tc>
          <w:tcPr>
            <w:tcW w:w="948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auto"/>
                <w:kern w:val="2"/>
                <w:sz w:val="32"/>
                <w:szCs w:val="32"/>
              </w:rPr>
              <w:br w:type="page"/>
            </w:r>
            <w:bookmarkStart w:id="0" w:name="_GoBack"/>
            <w:r w:rsidRPr="00F56217">
              <w:rPr>
                <w:rFonts w:hint="eastAsia"/>
                <w:b/>
                <w:sz w:val="32"/>
                <w:szCs w:val="32"/>
              </w:rPr>
              <w:t>河北省2019年第二批拟入库科技型中小企业名单公示</w:t>
            </w:r>
            <w:bookmarkEnd w:id="0"/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b/>
                <w:sz w:val="22"/>
                <w:szCs w:val="22"/>
              </w:rPr>
            </w:pPr>
            <w:r w:rsidRPr="00F56217">
              <w:rPr>
                <w:rFonts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7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b/>
                <w:sz w:val="22"/>
                <w:szCs w:val="22"/>
              </w:rPr>
            </w:pPr>
            <w:r w:rsidRPr="00F56217">
              <w:rPr>
                <w:rFonts w:hint="eastAsia"/>
                <w:b/>
                <w:sz w:val="22"/>
                <w:szCs w:val="22"/>
              </w:rPr>
              <w:t>企业名称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b/>
                <w:sz w:val="22"/>
                <w:szCs w:val="22"/>
              </w:rPr>
            </w:pPr>
            <w:r w:rsidRPr="00F56217">
              <w:rPr>
                <w:rFonts w:hint="eastAsia"/>
                <w:b/>
                <w:sz w:val="22"/>
                <w:szCs w:val="22"/>
              </w:rPr>
              <w:t>注册地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安国路路通中药饮片有限公司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保定市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数字本草检测科技有限公司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保定市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安国市龙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轩网络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保定市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河北冀高电力器材开发有限公司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保定市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河北永亮纺织品有限公司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保定市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保定华曼达电力设备制造有限公司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保定市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保定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市理想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电器设备制造有限公司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保定市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河北泰中岩电气设备科技有限公司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保定市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proofErr w:type="gramStart"/>
            <w:r w:rsidRPr="00F56217">
              <w:rPr>
                <w:rFonts w:hint="eastAsia"/>
                <w:sz w:val="22"/>
                <w:szCs w:val="22"/>
              </w:rPr>
              <w:t>保定市冀能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电力自动化设备有限公司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保定市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保定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京智科技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保定市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河北十环环境评价服务有限公司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保定市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保定市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福瑞客特种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陶瓷制品制造有限公司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保定市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保定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熠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华电力自动化科技有限公司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保定市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proofErr w:type="gramStart"/>
            <w:r w:rsidRPr="00F56217">
              <w:rPr>
                <w:rFonts w:hint="eastAsia"/>
                <w:sz w:val="22"/>
                <w:szCs w:val="22"/>
              </w:rPr>
              <w:t>保定众通网络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保定市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保定浪拜迪电气股份有限公司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保定市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proofErr w:type="gramStart"/>
            <w:r w:rsidRPr="00F56217">
              <w:rPr>
                <w:rFonts w:hint="eastAsia"/>
                <w:sz w:val="22"/>
                <w:szCs w:val="22"/>
              </w:rPr>
              <w:t>保定云木电力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保定市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保定市民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科环境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检测有限公司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保定市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proofErr w:type="gramStart"/>
            <w:r w:rsidRPr="00F56217">
              <w:rPr>
                <w:rFonts w:hint="eastAsia"/>
                <w:sz w:val="22"/>
                <w:szCs w:val="22"/>
              </w:rPr>
              <w:t>保定环贸水切割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设备有限公司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保定市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proofErr w:type="gramStart"/>
            <w:r w:rsidRPr="00F56217">
              <w:rPr>
                <w:rFonts w:hint="eastAsia"/>
                <w:sz w:val="22"/>
                <w:szCs w:val="22"/>
              </w:rPr>
              <w:t>庚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顿河北信息科技有限公司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保定市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proofErr w:type="gramStart"/>
            <w:r w:rsidRPr="00F56217">
              <w:rPr>
                <w:rFonts w:hint="eastAsia"/>
                <w:sz w:val="22"/>
                <w:szCs w:val="22"/>
              </w:rPr>
              <w:t>保定金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阳光能源装备科技有限公司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保定市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保定市金凯澳自动化有限公司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保定市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河北博昶商贸股份有限公司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保定市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保定市金能换热设备有限公司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保定市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安国市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一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方药业有限公司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保定市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proofErr w:type="gramStart"/>
            <w:r w:rsidRPr="00F56217">
              <w:rPr>
                <w:rFonts w:hint="eastAsia"/>
                <w:sz w:val="22"/>
                <w:szCs w:val="22"/>
              </w:rPr>
              <w:t>保定宝汇通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机电设备有限公司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保定市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保定顺天新材料股份有限公司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保定市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保定市比尔超声电子有限公司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保定市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保定市水木电器设备有限公司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保定市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河北行加网络科技有限公司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保定市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河北九华勘查测绘有限责任公司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保定市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梅尔伯格保定机械设备制造有限公司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保定市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河北上通云天网络科技有限公司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保定市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proofErr w:type="gramStart"/>
            <w:r w:rsidRPr="00F56217">
              <w:rPr>
                <w:rFonts w:hint="eastAsia"/>
                <w:sz w:val="22"/>
                <w:szCs w:val="22"/>
              </w:rPr>
              <w:t>雄安华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讯方舟科技有限公司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保定市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34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保定力和管道检查井制造有限公司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保定市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35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保定宁信新型材料有限公司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保定市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河北邓氏机械设备制造有限公司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保定市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proofErr w:type="gramStart"/>
            <w:r w:rsidRPr="00F56217">
              <w:rPr>
                <w:rFonts w:hint="eastAsia"/>
                <w:sz w:val="22"/>
                <w:szCs w:val="22"/>
              </w:rPr>
              <w:t>保定北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王包装有限公司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保定市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38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proofErr w:type="gramStart"/>
            <w:r w:rsidRPr="00F56217">
              <w:rPr>
                <w:rFonts w:hint="eastAsia"/>
                <w:sz w:val="22"/>
                <w:szCs w:val="22"/>
              </w:rPr>
              <w:t>科畅电气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保定市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b/>
                <w:sz w:val="22"/>
                <w:szCs w:val="22"/>
              </w:rPr>
            </w:pPr>
            <w:r w:rsidRPr="00F56217">
              <w:rPr>
                <w:rFonts w:hint="eastAsia"/>
                <w:b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7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b/>
                <w:sz w:val="22"/>
                <w:szCs w:val="22"/>
              </w:rPr>
            </w:pPr>
            <w:r w:rsidRPr="00F56217">
              <w:rPr>
                <w:rFonts w:hint="eastAsia"/>
                <w:b/>
                <w:sz w:val="22"/>
                <w:szCs w:val="22"/>
              </w:rPr>
              <w:t>企业名称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b/>
                <w:sz w:val="22"/>
                <w:szCs w:val="22"/>
              </w:rPr>
            </w:pPr>
            <w:r w:rsidRPr="00F56217">
              <w:rPr>
                <w:rFonts w:hint="eastAsia"/>
                <w:b/>
                <w:sz w:val="22"/>
                <w:szCs w:val="22"/>
              </w:rPr>
              <w:t>注册地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39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河北长峰机械制造有限公司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保定市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河北伊莱莎生物技术有限公司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保定市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7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沧州渤海防爆特种工具集团有限公司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沧州市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proofErr w:type="gramStart"/>
            <w:r w:rsidRPr="00F56217">
              <w:rPr>
                <w:rFonts w:hint="eastAsia"/>
                <w:sz w:val="22"/>
                <w:szCs w:val="22"/>
              </w:rPr>
              <w:t>沧州德跃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机械科技有限公司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沧州市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43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河北奇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骥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生物技术有限公司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沧州市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44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东光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县湛博包装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机械有限公司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沧州市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45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沧州兴达化工有限责任公司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沧州市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46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东光县华宇纸箱机械有限公司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沧州市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47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沧州市益奥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特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体育装备有限公司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沧州市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48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河北丰东汽车配件有限公司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沧州市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49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河北国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欣诺农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生物技术有限公司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沧州市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50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河北安迪模具有限公司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沧州市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51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黄骅天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银汽车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零部件有限公司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沧州市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52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proofErr w:type="gramStart"/>
            <w:r w:rsidRPr="00F56217">
              <w:rPr>
                <w:rFonts w:hint="eastAsia"/>
                <w:sz w:val="22"/>
                <w:szCs w:val="22"/>
              </w:rPr>
              <w:t>河北坤达起重设备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沧州市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53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河北京锐焊接材料有限公司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沧州市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54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河北箱变电器有限公司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沧州市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55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沧州市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华油飞达固控设备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沧州市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56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河北汇中管道装备有限公司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沧州市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57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中化工程沧州冷却技术有限公司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沧州市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58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大财纳（沧州）农业设备有限公司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沧州市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59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任丘市双楼电碳制品有限公司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沧州市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沧州爱妮尔节能科技服务有限公司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沧州市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61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河北星辰汽车电器有限公司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沧州市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62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沧州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鑫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龙教学设备制造股份有限公司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沧州市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63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承德双承生物科技股份有限公司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承德市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64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承德龙志达智能仪器仪表科技有限公司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承德市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65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承德绿标建材科技发展有限公司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承德市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66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承德伯瑞绿色食品有限公司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承德市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67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承德奥斯力特电子科技有限公司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承德市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68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proofErr w:type="gramStart"/>
            <w:r w:rsidRPr="00F56217">
              <w:rPr>
                <w:rFonts w:hint="eastAsia"/>
                <w:sz w:val="22"/>
                <w:szCs w:val="22"/>
              </w:rPr>
              <w:t>平泉市瀑河源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食品有限公司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承德市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69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鹰眼电子科技有限公司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承德市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70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河北泰越智新科技股份有限公司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承德市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71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河北双特环保科技有限公司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定州市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72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proofErr w:type="gramStart"/>
            <w:r w:rsidRPr="00F56217">
              <w:rPr>
                <w:rFonts w:hint="eastAsia"/>
                <w:sz w:val="22"/>
                <w:szCs w:val="22"/>
              </w:rPr>
              <w:t>中仓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生态农业有限公司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定州市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73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河北杰威大富农饲料有限公司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定州市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74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定州市万盛金属制品有限公司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定州市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75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河北德胜农林科技集团有限公司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定州市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76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河北银河轴承有限公司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邯郸市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77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邯郸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市鼎正重型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机械有限公司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邯郸市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proofErr w:type="gramStart"/>
            <w:r w:rsidRPr="00F56217">
              <w:rPr>
                <w:rFonts w:hint="eastAsia"/>
                <w:sz w:val="22"/>
                <w:szCs w:val="22"/>
              </w:rPr>
              <w:t>邯郸慧桥复合材料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邯郸市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b/>
                <w:sz w:val="22"/>
                <w:szCs w:val="22"/>
              </w:rPr>
            </w:pPr>
            <w:r w:rsidRPr="00F56217">
              <w:rPr>
                <w:rFonts w:hint="eastAsia"/>
                <w:b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7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b/>
                <w:sz w:val="22"/>
                <w:szCs w:val="22"/>
              </w:rPr>
            </w:pPr>
            <w:r w:rsidRPr="00F56217">
              <w:rPr>
                <w:rFonts w:hint="eastAsia"/>
                <w:b/>
                <w:sz w:val="22"/>
                <w:szCs w:val="22"/>
              </w:rPr>
              <w:t>企业名称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b/>
                <w:sz w:val="22"/>
                <w:szCs w:val="22"/>
              </w:rPr>
            </w:pPr>
            <w:r w:rsidRPr="00F56217">
              <w:rPr>
                <w:rFonts w:hint="eastAsia"/>
                <w:b/>
                <w:sz w:val="22"/>
                <w:szCs w:val="22"/>
              </w:rPr>
              <w:t>注册地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79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河北万合电子科技有限公司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邯郸市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80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河北联方软件有限公司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邯郸市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81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河北景泰矿山设备制造有限公司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邯郸市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82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河北德普电器有限公司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邯郸市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83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晨光生物科技集团邯郸有限公司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邯郸市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84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中亨新型材料科技有限公司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邯郸市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85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峰峰矿区宏新支护设备厂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邯郸市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86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邯郸中铁桥梁机械有限公司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邯郸市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87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邯郸市思达洗涤剂厂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邯郸市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88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河北科江冶金机械有限公司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邯郸市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89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金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环建设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集团邯郸有限公司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邯郸市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90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河北镕达环保科技有限公司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邯郸市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91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河北凯佳网络科技有限公司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邯郸市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92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邯郸市民腾计算机技术服务有限公司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邯郸市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93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邯郸五一八自动化电气有限责任公司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邯郸市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94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河北鼐沃流体科技有限公司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邯郸市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95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邯郸市利安铸造有限公司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邯郸市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96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河北智清华邺科技开发有限公司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邯郸市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97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proofErr w:type="gramStart"/>
            <w:r w:rsidRPr="00F56217">
              <w:rPr>
                <w:rFonts w:hint="eastAsia"/>
                <w:sz w:val="22"/>
                <w:szCs w:val="22"/>
              </w:rPr>
              <w:t>邱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县宏茂纺织有限公司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邯郸市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98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邯郸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富亿达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纺织有限公司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邯郸市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proofErr w:type="gramStart"/>
            <w:r w:rsidRPr="00F56217">
              <w:rPr>
                <w:rFonts w:hint="eastAsia"/>
                <w:sz w:val="22"/>
                <w:szCs w:val="22"/>
              </w:rPr>
              <w:t>涉县盛梁信息技术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邯郸市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河北煜剑节能技术有限公司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邯郸市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101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河北傲禾生物科技有限公司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邯郸市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102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恒通阀门有限责任公司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邯郸市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103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河北蓝格隔音材料有限公司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邯郸市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104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赛恒食品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加工设备有限公司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衡水市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105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河北京凯电气科技有限公司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衡水市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106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河北瑞洋生物科技有限公司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衡水市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107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河北春风供暖设备股份有限公司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衡水市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108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安平县玖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昱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金属丝网制品有限公司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衡水市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109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深州市远征高分子复合材料有限公司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衡水市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110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proofErr w:type="gramStart"/>
            <w:r w:rsidRPr="00F56217">
              <w:rPr>
                <w:rFonts w:hint="eastAsia"/>
                <w:sz w:val="22"/>
                <w:szCs w:val="22"/>
              </w:rPr>
              <w:t>衡水天鹰科技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衡水市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111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中德森诺电缆有限公司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衡水市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112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衡水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华工建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工程橡胶有限公司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衡水市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113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衡水均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凯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化工有限公司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衡水市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114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proofErr w:type="gramStart"/>
            <w:r w:rsidRPr="00F56217">
              <w:rPr>
                <w:rFonts w:hint="eastAsia"/>
                <w:sz w:val="22"/>
                <w:szCs w:val="22"/>
              </w:rPr>
              <w:t>衡水建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胜橡塑科技有限公司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衡水市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115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proofErr w:type="gramStart"/>
            <w:r w:rsidRPr="00F56217">
              <w:rPr>
                <w:rFonts w:hint="eastAsia"/>
                <w:sz w:val="22"/>
                <w:szCs w:val="22"/>
              </w:rPr>
              <w:t>河北润旺达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洁具制造有限公司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衡水市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116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衡水金轮塑业科技股份有限公司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衡水市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117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河北道成电子科技有限公司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衡水市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118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河北航兴机械科技有限公司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b/>
                <w:sz w:val="22"/>
                <w:szCs w:val="22"/>
              </w:rPr>
            </w:pPr>
            <w:r w:rsidRPr="00F56217">
              <w:rPr>
                <w:rFonts w:hint="eastAsia"/>
                <w:b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7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b/>
                <w:sz w:val="22"/>
                <w:szCs w:val="22"/>
              </w:rPr>
            </w:pPr>
            <w:r w:rsidRPr="00F56217">
              <w:rPr>
                <w:rFonts w:hint="eastAsia"/>
                <w:b/>
                <w:sz w:val="22"/>
                <w:szCs w:val="22"/>
              </w:rPr>
              <w:t>企业名称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b/>
                <w:sz w:val="22"/>
                <w:szCs w:val="22"/>
              </w:rPr>
            </w:pPr>
            <w:r w:rsidRPr="00F56217">
              <w:rPr>
                <w:rFonts w:hint="eastAsia"/>
                <w:b/>
                <w:sz w:val="22"/>
                <w:szCs w:val="22"/>
              </w:rPr>
              <w:t>注册地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119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廊坊市建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科汇峰科技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120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河北庞然网络科技有限公司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121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廊坊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市众博康谷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食品科技有限公司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122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霸州市晨光塑料制品有限公司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123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霸州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市华旺金属制品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124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proofErr w:type="gramStart"/>
            <w:r w:rsidRPr="00F56217">
              <w:rPr>
                <w:rFonts w:hint="eastAsia"/>
                <w:sz w:val="22"/>
                <w:szCs w:val="22"/>
              </w:rPr>
              <w:t>廊坊云途科技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125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北京倚天凌云科技股份有限公司霸州分公司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126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proofErr w:type="gramStart"/>
            <w:r w:rsidRPr="00F56217">
              <w:rPr>
                <w:rFonts w:hint="eastAsia"/>
                <w:sz w:val="22"/>
                <w:szCs w:val="22"/>
              </w:rPr>
              <w:t>恒源利通电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气大厂有限公司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127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大厂回族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自治县益恒建业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128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力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姆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泰克（廊坊）传动设备有限公司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129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中航试金石检测科技（大厂）有限公司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130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廊坊丰泰电子设备有限公司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131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廊坊同力塑料制品有限公司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132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廊坊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鑫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美源化工建材有限公司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133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河北普莱斯德绝热材料股份有限公司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134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proofErr w:type="gramStart"/>
            <w:r w:rsidRPr="00F56217">
              <w:rPr>
                <w:rFonts w:hint="eastAsia"/>
                <w:sz w:val="22"/>
                <w:szCs w:val="22"/>
              </w:rPr>
              <w:t>廊坊宏拓精密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模具有限公司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135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河北宏远达模具科技有限公司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136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河北宏达铝业有限公司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137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河北山山铝业有限公司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138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河北又一家饮食服务有限责任公司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139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固安君德同创生物工程有限公司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140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固安迪诺斯环保设备制造有限公司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141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固安沃克流体控制有限公司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142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proofErr w:type="gramStart"/>
            <w:r w:rsidRPr="00F56217">
              <w:rPr>
                <w:rFonts w:hint="eastAsia"/>
                <w:sz w:val="22"/>
                <w:szCs w:val="22"/>
              </w:rPr>
              <w:t>廊坊北熔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电气股份有限公司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143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固安县龙海电子科技有限公司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144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河北虎彩印刷有限公司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145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廊坊市欧诺机电设备有限公司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146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查普曼科技开发有限公司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147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廊坊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市海宏环保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148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廊坊艾格玛新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立材料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149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廊坊碧莹环保技术服务有限公司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150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河北通奥节能设备有限公司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151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廊坊市明德生物医药技术有限公司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152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廊坊市安次区华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明塑粉有限公司</w:t>
            </w:r>
            <w:proofErr w:type="gram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153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proofErr w:type="gramStart"/>
            <w:r w:rsidRPr="00F56217">
              <w:rPr>
                <w:rFonts w:hint="eastAsia"/>
                <w:sz w:val="22"/>
                <w:szCs w:val="22"/>
              </w:rPr>
              <w:t>廊坊金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润电气股份有限公司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154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廊坊市华之邦科技服务有限公司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155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泰科网络技术（廊坊）有限公司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156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廊坊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博联科技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发展有限公司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157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廊坊中电熊猫晶体科技有限公司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158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廊坊市百斯图工具制造有限公司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b/>
                <w:sz w:val="22"/>
                <w:szCs w:val="22"/>
              </w:rPr>
            </w:pPr>
            <w:r w:rsidRPr="00F56217">
              <w:rPr>
                <w:rFonts w:hint="eastAsia"/>
                <w:b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7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b/>
                <w:sz w:val="22"/>
                <w:szCs w:val="22"/>
              </w:rPr>
            </w:pPr>
            <w:r w:rsidRPr="00F56217">
              <w:rPr>
                <w:rFonts w:hint="eastAsia"/>
                <w:b/>
                <w:sz w:val="22"/>
                <w:szCs w:val="22"/>
              </w:rPr>
              <w:t>企业名称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b/>
                <w:sz w:val="22"/>
                <w:szCs w:val="22"/>
              </w:rPr>
            </w:pPr>
            <w:r w:rsidRPr="00F56217">
              <w:rPr>
                <w:rFonts w:hint="eastAsia"/>
                <w:b/>
                <w:sz w:val="22"/>
                <w:szCs w:val="22"/>
              </w:rPr>
              <w:t>注册地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159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萨克森建筑新型材料（廊坊）股份有限公司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160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廊坊纽特科技有限公司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161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廊坊旭日万宝商务信息咨询有限公司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162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廊坊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市钦纵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机电产品制造有限公司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163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廊坊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鑫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垚土壤修复科技有限公司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164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河北仰望科技有限公司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165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三河市黑蚂蚁仪表有限公司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166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三河市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戎邦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光电设备股份有限公司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167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三河市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祥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海原生物科技有限公司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168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森隆药业有限公司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169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轩慧科技股份有限公司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170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proofErr w:type="gramStart"/>
            <w:r w:rsidRPr="00F56217">
              <w:rPr>
                <w:rFonts w:hint="eastAsia"/>
                <w:sz w:val="22"/>
                <w:szCs w:val="22"/>
              </w:rPr>
              <w:t>河北普冠地理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信息技术有限公司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171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河北蓦然环保科技有限公司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172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三河平恩康汽车技术有限公司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173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proofErr w:type="gramStart"/>
            <w:r w:rsidRPr="00F56217">
              <w:rPr>
                <w:rFonts w:hint="eastAsia"/>
                <w:sz w:val="22"/>
                <w:szCs w:val="22"/>
              </w:rPr>
              <w:t>数印通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科技河北有限公司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174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燕河电气科技有限公司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175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三河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市晶日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金刚石复合材料有限公司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176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三河京龙新型管道有限责任公司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177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申江万国数据信息股份有限公司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178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三河市中拓建筑工程有限公司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179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香河东方电子有限公司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180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proofErr w:type="gramStart"/>
            <w:r w:rsidRPr="00F56217">
              <w:rPr>
                <w:rFonts w:hint="eastAsia"/>
                <w:sz w:val="22"/>
                <w:szCs w:val="22"/>
              </w:rPr>
              <w:t>精波仪表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（香河）有限公司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181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香河恒通电气设备有限公司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182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永清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县微生活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网络技术有限公司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183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廊坊高博京邦制药有限公司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184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廊坊市海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寰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185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宝福连接（永清）科技有限公司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廊坊市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186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proofErr w:type="gramStart"/>
            <w:r w:rsidRPr="00F56217">
              <w:rPr>
                <w:rFonts w:hint="eastAsia"/>
                <w:sz w:val="22"/>
                <w:szCs w:val="22"/>
              </w:rPr>
              <w:t>河北熙恒建筑工程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秦皇岛市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187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秦皇岛柏泰六淳自动化设备有限公司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秦皇岛市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188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秦皇岛晶维石材有限公司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秦皇岛市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189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秦皇岛燕盛智能科技有限公司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秦皇岛市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190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秦皇岛览众科技开发有限公司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秦皇岛市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191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秦皇岛快点儿网络科技有限公司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秦皇岛市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192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秦皇岛中秦智能装备有限公司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秦皇岛市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193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中国建材检验认证集团秦皇岛有限公司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秦皇岛市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194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秦皇岛天玑龙兴科技有限公司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秦皇岛市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195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秦皇岛优益重工科技有限公司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秦皇岛市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196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秦皇岛中科百捷电子信息科技有限公司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秦皇岛市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197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秦皇岛轻烃能源有限公司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秦皇岛市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198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秦皇岛鸿鼎轻工机械技术有限公司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秦皇岛市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b/>
                <w:sz w:val="22"/>
                <w:szCs w:val="22"/>
              </w:rPr>
            </w:pPr>
            <w:r w:rsidRPr="00F56217">
              <w:rPr>
                <w:rFonts w:hint="eastAsia"/>
                <w:b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7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b/>
                <w:sz w:val="22"/>
                <w:szCs w:val="22"/>
              </w:rPr>
            </w:pPr>
            <w:r w:rsidRPr="00F56217">
              <w:rPr>
                <w:rFonts w:hint="eastAsia"/>
                <w:b/>
                <w:sz w:val="22"/>
                <w:szCs w:val="22"/>
              </w:rPr>
              <w:t>企业名称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b/>
                <w:sz w:val="22"/>
                <w:szCs w:val="22"/>
              </w:rPr>
            </w:pPr>
            <w:r w:rsidRPr="00F56217">
              <w:rPr>
                <w:rFonts w:hint="eastAsia"/>
                <w:b/>
                <w:sz w:val="22"/>
                <w:szCs w:val="22"/>
              </w:rPr>
              <w:t>注册地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199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proofErr w:type="gramStart"/>
            <w:r w:rsidRPr="00F56217">
              <w:rPr>
                <w:rFonts w:hint="eastAsia"/>
                <w:sz w:val="22"/>
                <w:szCs w:val="22"/>
              </w:rPr>
              <w:t>秦皇岛科智汇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软件开发有限公司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秦皇岛市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秦皇岛远丰环保科技发展有限公司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秦皇岛市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201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河北西五科技有限公司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秦皇岛市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202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秦皇岛亿德力科技股份有限公司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秦皇岛市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203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秦皇岛那伽力水产品有限公司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秦皇岛市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204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秦皇岛中科网新自动化控制系统集成有限公司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秦皇岛市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205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秦皇岛星箭特种玻璃有限公司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秦皇岛市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206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秦皇岛龙骏环保实业发展有限公司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秦皇岛市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207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秦皇岛华洋钢结构工程有限公司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秦皇岛市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208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河北华洋精工机械制造有限公司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秦皇岛市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209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河北中振博盛新材料股份有限公司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秦皇岛市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210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秦皇岛市军之友装具有限公司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秦皇岛市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211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卢龙县新美新型燃料有限公司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秦皇岛市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212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卢龙宏赫废料综合利用有限公司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秦皇岛市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213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河北中薯农业科技集团股份有限公司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秦皇岛市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214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秦皇岛老虎重工有限公司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秦皇岛市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215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石家庄市豪雪面粉有限公司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216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石家庄市丽阳食品厂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217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河北美筑节能科技有限公司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218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河北维尔利动物药业集团有限公司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219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河北亚唯农业科技有限公司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220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河北大唐激光科技有限公司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221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河北凡诺尔生物科技开发有限公司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222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石家庄海山航空电子科技有限公司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223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河北酷神智能科技有限公司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224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石家庄市安瑞尔机械制造有限公司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225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石家庄太行科工有限公司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226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石家庄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翰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鸿自动化科技有限公司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227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河北浦安检测技术有限公司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228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石家庄数英仪器有限公司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229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河北金梆子锅炉有限公司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230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河北普世达医疗器械有限公司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231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石家庄市博大工控有限公司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232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河北益百预拌混凝土有限公司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233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河北百林软木制品有限公司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234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石家庄朔方同和网络科技有限公司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235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石家庄西比克仪表有限公司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236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石家庄奥森自动化仪表有限公司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237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蓓特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丽洗涤用品开发有限公司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238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proofErr w:type="gramStart"/>
            <w:r w:rsidRPr="00F56217">
              <w:rPr>
                <w:rFonts w:hint="eastAsia"/>
                <w:sz w:val="22"/>
                <w:szCs w:val="22"/>
              </w:rPr>
              <w:t>金悦桥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河北网络信息服务有限公司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b/>
                <w:sz w:val="22"/>
                <w:szCs w:val="22"/>
              </w:rPr>
            </w:pPr>
            <w:r w:rsidRPr="00F56217">
              <w:rPr>
                <w:rFonts w:hint="eastAsia"/>
                <w:b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7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b/>
                <w:sz w:val="22"/>
                <w:szCs w:val="22"/>
              </w:rPr>
            </w:pPr>
            <w:r w:rsidRPr="00F56217">
              <w:rPr>
                <w:rFonts w:hint="eastAsia"/>
                <w:b/>
                <w:sz w:val="22"/>
                <w:szCs w:val="22"/>
              </w:rPr>
              <w:t>企业名称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b/>
                <w:sz w:val="22"/>
                <w:szCs w:val="22"/>
              </w:rPr>
            </w:pPr>
            <w:r w:rsidRPr="00F56217">
              <w:rPr>
                <w:rFonts w:hint="eastAsia"/>
                <w:b/>
                <w:sz w:val="22"/>
                <w:szCs w:val="22"/>
              </w:rPr>
              <w:t>注册地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239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石家庄市科威计算机工程有限公司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240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石家庄信科微波技术有限公司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241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石家庄德润环保科技有限公司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242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河北吉远通用航空有限公司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243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河北智慧空间信息科技有限公司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244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河北泽华伟业科技股份有限公司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245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河北丰通网络科技有限公司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246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石家庄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世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联达科技有限公司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247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河北坤安药业有限公司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248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河北世航科技有限公司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249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河北庄点科技有限公司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250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石家庄祖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康食品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251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河北网新科技集团有限公司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252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河北川谷信息技术有限公司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253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石家庄原创电子科技有限公司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254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河北途浩电子科技有限公司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255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石家庄华东医疗科技有限公司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256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河北一舟电子科技有限公司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257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河北三川科技有限公司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258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石家庄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福升科技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259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石家庄科一重工有限公司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260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石家庄兴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竹软件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技术有限公司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261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河北泰晶网络科技有限公司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262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润泽安泰（北京）科技有限公司河北分公司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263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河北思禹水利工程有限公司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264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石家庄昭文新能源科技有限公司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265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石家庄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氚聚海软件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266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石家庄梦幻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堂文化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传媒股份有限公司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267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河北圆成环保科技股份有限公司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268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石家庄汉迪科技有限公司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269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proofErr w:type="gramStart"/>
            <w:r w:rsidRPr="00F56217">
              <w:rPr>
                <w:rFonts w:hint="eastAsia"/>
                <w:sz w:val="22"/>
                <w:szCs w:val="22"/>
              </w:rPr>
              <w:t>石家庄禾柏生物技术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股份有限公司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270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石家庄市霞光电力安全科技有限公司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271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石家庄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洹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众生物科技有限公司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272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河北欧润电子科技有限公司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273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石家庄圣宏达热能工程技术股份有限公司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274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proofErr w:type="gramStart"/>
            <w:r w:rsidRPr="00F56217">
              <w:rPr>
                <w:rFonts w:hint="eastAsia"/>
                <w:sz w:val="22"/>
                <w:szCs w:val="22"/>
              </w:rPr>
              <w:t>石家庄水盼节能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275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河北臻暖新能源科技有限公司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276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河北翰林生物科技有限公司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277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河北智德检验检测股份有限公司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278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河北中科合创科技服务有限公司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b/>
                <w:sz w:val="22"/>
                <w:szCs w:val="22"/>
              </w:rPr>
            </w:pPr>
            <w:r w:rsidRPr="00F56217">
              <w:rPr>
                <w:rFonts w:hint="eastAsia"/>
                <w:b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7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b/>
                <w:sz w:val="22"/>
                <w:szCs w:val="22"/>
              </w:rPr>
            </w:pPr>
            <w:r w:rsidRPr="00F56217">
              <w:rPr>
                <w:rFonts w:hint="eastAsia"/>
                <w:b/>
                <w:sz w:val="22"/>
                <w:szCs w:val="22"/>
              </w:rPr>
              <w:t>企业名称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b/>
                <w:sz w:val="22"/>
                <w:szCs w:val="22"/>
              </w:rPr>
            </w:pPr>
            <w:r w:rsidRPr="00F56217">
              <w:rPr>
                <w:rFonts w:hint="eastAsia"/>
                <w:b/>
                <w:sz w:val="22"/>
                <w:szCs w:val="22"/>
              </w:rPr>
              <w:t>注册地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279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proofErr w:type="gramStart"/>
            <w:r w:rsidRPr="00F56217">
              <w:rPr>
                <w:rFonts w:hint="eastAsia"/>
                <w:sz w:val="22"/>
                <w:szCs w:val="22"/>
              </w:rPr>
              <w:t>数字中融信息技术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河北有限公司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280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河北白晶环境科技有限公司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281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石家庄宏天云图科技有限公司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282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锦天华信河北信息技术服务有限公司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283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河北速来信息咨询有限公司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284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石家庄贝克密封科技股份有限公司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285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河北圣卓科技咨询服务有限公司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286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河北技投机械设备有限公司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287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河北鹏润安防科技有限公司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288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河北云坚万盾安全技术有限公司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289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河北赛点科技有限公司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290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河北如乐科技有限公司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291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石家庄智康弘仁新药开发有限公司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292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石家庄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开发区新导配电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自动化有限公司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293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石家庄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辰堂动漫设计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294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浓孚雨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生物科技有限公司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295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石家庄天亮教育科技有限公司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296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proofErr w:type="gramStart"/>
            <w:r w:rsidRPr="00F56217">
              <w:rPr>
                <w:rFonts w:hint="eastAsia"/>
                <w:sz w:val="22"/>
                <w:szCs w:val="22"/>
              </w:rPr>
              <w:t>石家庄博安煤矿机械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制造有限公司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297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河北鸣岐科技有限公司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298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河北舜邦科技有限公司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299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智宏投资有限公司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300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石家庄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章思科技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301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河北环瑞化工有限公司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302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河北大地建设工程检测有限公司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303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国创河北大数据研究院有限公司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304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石家庄国耀电子科技有限公司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305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proofErr w:type="gramStart"/>
            <w:r w:rsidRPr="00F56217">
              <w:rPr>
                <w:rFonts w:hint="eastAsia"/>
                <w:sz w:val="22"/>
                <w:szCs w:val="22"/>
              </w:rPr>
              <w:t>石家庄诚鼎环保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306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河北沃德沃姆新能源科技有限公司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307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河北华清环境科技集团股份有限公司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308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石家庄格瑞药业有限公司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309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石家庄明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远科技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310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河北莫兰斯环境科技股份有限公司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311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石家庄特来电新能源有限公司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312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石家庄玖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祥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313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proofErr w:type="gramStart"/>
            <w:r w:rsidRPr="00F56217">
              <w:rPr>
                <w:rFonts w:hint="eastAsia"/>
                <w:sz w:val="22"/>
                <w:szCs w:val="22"/>
              </w:rPr>
              <w:t>河北知住科技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服务有限公司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314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河北安防报警网络有限公司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315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proofErr w:type="gramStart"/>
            <w:r w:rsidRPr="00F56217">
              <w:rPr>
                <w:rFonts w:hint="eastAsia"/>
                <w:sz w:val="22"/>
                <w:szCs w:val="22"/>
              </w:rPr>
              <w:t>河北媒渠电子商务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316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誉仁堂健康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317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河北创格软件科技有限公司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318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河北三狮生物科技有限公司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b/>
                <w:sz w:val="22"/>
                <w:szCs w:val="22"/>
              </w:rPr>
            </w:pPr>
            <w:r w:rsidRPr="00F56217">
              <w:rPr>
                <w:rFonts w:hint="eastAsia"/>
                <w:b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7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b/>
                <w:sz w:val="22"/>
                <w:szCs w:val="22"/>
              </w:rPr>
            </w:pPr>
            <w:r w:rsidRPr="00F56217">
              <w:rPr>
                <w:rFonts w:hint="eastAsia"/>
                <w:b/>
                <w:sz w:val="22"/>
                <w:szCs w:val="22"/>
              </w:rPr>
              <w:t>企业名称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b/>
                <w:sz w:val="22"/>
                <w:szCs w:val="22"/>
              </w:rPr>
            </w:pPr>
            <w:r w:rsidRPr="00F56217">
              <w:rPr>
                <w:rFonts w:hint="eastAsia"/>
                <w:b/>
                <w:sz w:val="22"/>
                <w:szCs w:val="22"/>
              </w:rPr>
              <w:t>注册地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319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河北踏尚地板科技有限公司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320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石家庄轻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行科技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信息咨询有限公司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321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proofErr w:type="gramStart"/>
            <w:r w:rsidRPr="00F56217">
              <w:rPr>
                <w:rFonts w:hint="eastAsia"/>
                <w:sz w:val="22"/>
                <w:szCs w:val="22"/>
              </w:rPr>
              <w:t>石家庄多康采暖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设备有限公司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322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石家庄云里信息科技有限公司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323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河北联创软件有限公司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324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河北德润厚天仪器制造有限公司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325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河北精放医疗器械科技有限公司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326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河北盛景光电照明科技股份有限公司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327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旭泓动物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药业有限公司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328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石家庄金域医学检验实验室有限公司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329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proofErr w:type="gramStart"/>
            <w:r w:rsidRPr="00F56217">
              <w:rPr>
                <w:rFonts w:hint="eastAsia"/>
                <w:sz w:val="22"/>
                <w:szCs w:val="22"/>
              </w:rPr>
              <w:t>煜环环境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330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石家庄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大度科技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服务有限公司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331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石家庄宝石克拉大径塑管有限公司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332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口袋电子科技河北有限公司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333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河北高成电子科技有限公司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334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proofErr w:type="gramStart"/>
            <w:r w:rsidRPr="00F56217">
              <w:rPr>
                <w:rFonts w:hint="eastAsia"/>
                <w:sz w:val="22"/>
                <w:szCs w:val="22"/>
              </w:rPr>
              <w:t>石家庄成讯网络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335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石家庄新龙软件科技股份有限公司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336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石家庄巨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力科技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股份有限公司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337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呈盛堂动物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药业有限公司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338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河北铂润化工科技有限公司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339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proofErr w:type="gramStart"/>
            <w:r w:rsidRPr="00F56217">
              <w:rPr>
                <w:rFonts w:hint="eastAsia"/>
                <w:sz w:val="22"/>
                <w:szCs w:val="22"/>
              </w:rPr>
              <w:t>石家庄启腾机械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制造有限公司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石家庄市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340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河北中皮东明环境科技有限公司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辛集市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341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辛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集市汇富三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合劳保用品有限公司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辛集市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342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河北燕园众欣石墨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烯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辛集市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343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河北德重机械有限公司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邢台市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344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河北华宇耐磨材料股份有限公司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邢台市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345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proofErr w:type="gramStart"/>
            <w:r w:rsidRPr="00F56217">
              <w:rPr>
                <w:rFonts w:hint="eastAsia"/>
                <w:sz w:val="22"/>
                <w:szCs w:val="22"/>
              </w:rPr>
              <w:t>河北奥木森陶瓷辊套有限公司</w:t>
            </w:r>
            <w:proofErr w:type="gram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邢台市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346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河北泛金建材有限公司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邢台市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347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河北水美环保设备有限公司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邢台市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348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巨鹿县宏伟密封电器配件有限公司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邢台市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349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河北喜德来家具实业有限公司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邢台市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350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河北黑一橡胶有限公司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邢台市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351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河北润涛牧业科技股份有限公司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邢台市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352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河北华春液压汽配有限公司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邢台市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353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河北金佳特精密机械有限公司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邢台市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354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河北旺多牧业股份有限公司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邢台市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355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奥邦环保科技河北有限公司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邢台市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356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河北启明化工科技有限公司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邢台市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357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河北耕耘农业机械制造有限公司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邢台市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358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邢台市小龙王精密液压泵业有限公司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邢台市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b/>
                <w:sz w:val="22"/>
                <w:szCs w:val="22"/>
              </w:rPr>
            </w:pPr>
            <w:r w:rsidRPr="00F56217">
              <w:rPr>
                <w:rFonts w:hint="eastAsia"/>
                <w:b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7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b/>
                <w:sz w:val="22"/>
                <w:szCs w:val="22"/>
              </w:rPr>
            </w:pPr>
            <w:r w:rsidRPr="00F56217">
              <w:rPr>
                <w:rFonts w:hint="eastAsia"/>
                <w:b/>
                <w:sz w:val="22"/>
                <w:szCs w:val="22"/>
              </w:rPr>
              <w:t>企业名称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b/>
                <w:sz w:val="22"/>
                <w:szCs w:val="22"/>
              </w:rPr>
            </w:pPr>
            <w:r w:rsidRPr="00F56217">
              <w:rPr>
                <w:rFonts w:hint="eastAsia"/>
                <w:b/>
                <w:sz w:val="22"/>
                <w:szCs w:val="22"/>
              </w:rPr>
              <w:t>注册地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359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proofErr w:type="gramStart"/>
            <w:r w:rsidRPr="00F56217">
              <w:rPr>
                <w:rFonts w:hint="eastAsia"/>
                <w:sz w:val="22"/>
                <w:szCs w:val="22"/>
              </w:rPr>
              <w:t>邢台超拓科技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开发有限公司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邢台市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360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proofErr w:type="gramStart"/>
            <w:r w:rsidRPr="00F56217">
              <w:rPr>
                <w:rFonts w:hint="eastAsia"/>
                <w:sz w:val="22"/>
                <w:szCs w:val="22"/>
              </w:rPr>
              <w:t>邢台广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发弹簧厂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邢台市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361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河北中显智能科技有限公司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邢台市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362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河北鑫合生物化工有限公司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邢台市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363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新河县亚博玻纤制品厂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邢台市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364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proofErr w:type="gramStart"/>
            <w:r w:rsidRPr="00F56217">
              <w:rPr>
                <w:rFonts w:hint="eastAsia"/>
                <w:sz w:val="22"/>
                <w:szCs w:val="22"/>
              </w:rPr>
              <w:t>邢台正润通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科技发展有限公司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邢台市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365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邢台市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焱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森防腐保温工程有限公司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邢台市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366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张家口建工集团广建新型建筑节能材料有限公司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张家口市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367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怀来县安邦门业有限公司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张家口市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368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张家口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易诚网络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张家口市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369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张家口金马热能科技有限公司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张家口市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370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proofErr w:type="gramStart"/>
            <w:r w:rsidRPr="00F56217">
              <w:rPr>
                <w:rFonts w:hint="eastAsia"/>
                <w:sz w:val="22"/>
                <w:szCs w:val="22"/>
              </w:rPr>
              <w:t>河北卓远地理信息系统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工程服务有限公司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张家口市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371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张家口思安特蓄能科技有限公司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张家口市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372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张家口市东力机械制造有限责任公司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张家口市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373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proofErr w:type="gramStart"/>
            <w:r w:rsidRPr="00F56217">
              <w:rPr>
                <w:rFonts w:hint="eastAsia"/>
                <w:sz w:val="22"/>
                <w:szCs w:val="22"/>
              </w:rPr>
              <w:t>汇众翔环保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科技股份有限公司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张家口市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374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张家口</w:t>
            </w:r>
            <w:proofErr w:type="gramStart"/>
            <w:r w:rsidRPr="00F56217">
              <w:rPr>
                <w:rFonts w:hint="eastAsia"/>
                <w:sz w:val="22"/>
                <w:szCs w:val="22"/>
              </w:rPr>
              <w:t>一</w:t>
            </w:r>
            <w:proofErr w:type="gramEnd"/>
            <w:r w:rsidRPr="00F56217">
              <w:rPr>
                <w:rFonts w:hint="eastAsia"/>
                <w:sz w:val="22"/>
                <w:szCs w:val="22"/>
              </w:rPr>
              <w:t>康生物科技有限公司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张家口市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375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河北欣奇典生物科技有限公司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张家口市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376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河北新烨工程技术有限公司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张家口市</w:t>
            </w:r>
          </w:p>
        </w:tc>
      </w:tr>
      <w:tr w:rsidR="00980604" w:rsidRPr="00F56217" w:rsidTr="00C022CB">
        <w:trPr>
          <w:trHeight w:val="2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377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>河北益利葡萄酒有限公司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604" w:rsidRPr="00F56217" w:rsidRDefault="00980604" w:rsidP="00C022CB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F56217">
              <w:rPr>
                <w:rFonts w:hint="eastAsia"/>
                <w:sz w:val="22"/>
                <w:szCs w:val="22"/>
              </w:rPr>
              <w:t xml:space="preserve"> 张家口市</w:t>
            </w:r>
          </w:p>
        </w:tc>
      </w:tr>
    </w:tbl>
    <w:p w:rsidR="00980604" w:rsidRPr="00F56217" w:rsidRDefault="00980604" w:rsidP="00980604">
      <w:pPr>
        <w:snapToGrid w:val="0"/>
        <w:spacing w:line="320" w:lineRule="exact"/>
        <w:rPr>
          <w:rFonts w:ascii="仿宋_GB2312" w:eastAsia="仿宋_GB2312" w:cs="Times New Roman" w:hint="eastAsia"/>
          <w:color w:val="auto"/>
          <w:kern w:val="2"/>
          <w:sz w:val="32"/>
          <w:szCs w:val="32"/>
        </w:rPr>
      </w:pPr>
    </w:p>
    <w:p w:rsidR="00C333AE" w:rsidRDefault="00C333AE"/>
    <w:sectPr w:rsidR="00C333AE" w:rsidSect="00F56217">
      <w:footerReference w:type="even" r:id="rId5"/>
      <w:footerReference w:type="default" r:id="rId6"/>
      <w:pgSz w:w="11906" w:h="16838" w:code="9"/>
      <w:pgMar w:top="1701" w:right="1418" w:bottom="1418" w:left="1418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9CD" w:rsidRDefault="00980604" w:rsidP="00F56217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19CD" w:rsidRDefault="00980604" w:rsidP="00804A77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217" w:rsidRPr="00F56217" w:rsidRDefault="00980604" w:rsidP="00F56217">
    <w:pPr>
      <w:pStyle w:val="a5"/>
      <w:framePr w:wrap="around" w:vAnchor="text" w:hAnchor="margin" w:xAlign="outside" w:y="1"/>
      <w:rPr>
        <w:rStyle w:val="a7"/>
        <w:sz w:val="28"/>
        <w:szCs w:val="28"/>
      </w:rPr>
    </w:pPr>
    <w:r w:rsidRPr="00F56217">
      <w:rPr>
        <w:rStyle w:val="a7"/>
        <w:sz w:val="28"/>
        <w:szCs w:val="28"/>
      </w:rPr>
      <w:fldChar w:fldCharType="begin"/>
    </w:r>
    <w:r w:rsidRPr="00F56217">
      <w:rPr>
        <w:rStyle w:val="a7"/>
        <w:sz w:val="28"/>
        <w:szCs w:val="28"/>
      </w:rPr>
      <w:instrText xml:space="preserve">PAGE  </w:instrText>
    </w:r>
    <w:r w:rsidRPr="00F56217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- 10 -</w:t>
    </w:r>
    <w:r w:rsidRPr="00F56217">
      <w:rPr>
        <w:rStyle w:val="a7"/>
        <w:sz w:val="28"/>
        <w:szCs w:val="28"/>
      </w:rPr>
      <w:fldChar w:fldCharType="end"/>
    </w:r>
  </w:p>
  <w:p w:rsidR="003B19CD" w:rsidRDefault="00980604" w:rsidP="00804A77">
    <w:pPr>
      <w:pStyle w:val="a5"/>
      <w:ind w:right="360" w:firstLine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A"/>
    <w:multiLevelType w:val="singleLevel"/>
    <w:tmpl w:val="0000000A"/>
    <w:lvl w:ilvl="0">
      <w:start w:val="1"/>
      <w:numFmt w:val="chineseCounting"/>
      <w:suff w:val="nothing"/>
      <w:lvlText w:val="（%1）"/>
      <w:lvlJc w:val="left"/>
    </w:lvl>
  </w:abstractNum>
  <w:abstractNum w:abstractNumId="2" w15:restartNumberingAfterBreak="0">
    <w:nsid w:val="5A5D5CE7"/>
    <w:multiLevelType w:val="singleLevel"/>
    <w:tmpl w:val="5A5D5CE7"/>
    <w:lvl w:ilvl="0">
      <w:start w:val="1"/>
      <w:numFmt w:val="chineseCounting"/>
      <w:suff w:val="nothing"/>
      <w:lvlText w:val="%1、"/>
      <w:lvlJc w:val="left"/>
    </w:lvl>
  </w:abstractNum>
  <w:abstractNum w:abstractNumId="3" w15:restartNumberingAfterBreak="0">
    <w:nsid w:val="5A5D60DF"/>
    <w:multiLevelType w:val="singleLevel"/>
    <w:tmpl w:val="5A5D60DF"/>
    <w:lvl w:ilvl="0">
      <w:start w:val="1"/>
      <w:numFmt w:val="decimal"/>
      <w:suff w:val="nothing"/>
      <w:lvlText w:val="%1."/>
      <w:lvlJc w:val="left"/>
    </w:lvl>
  </w:abstractNum>
  <w:abstractNum w:abstractNumId="4" w15:restartNumberingAfterBreak="0">
    <w:nsid w:val="5BDBB273"/>
    <w:multiLevelType w:val="singleLevel"/>
    <w:tmpl w:val="5BDBB273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04"/>
    <w:rsid w:val="00980604"/>
    <w:rsid w:val="00C3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C8493-19C2-45A1-B4C1-E329266C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604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harCharCharCharCharCharChar">
    <w:name w:val="Char Char Char Char Char Char Char"/>
    <w:basedOn w:val="a"/>
    <w:rsid w:val="00980604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styleId="a3">
    <w:name w:val="Plain Text"/>
    <w:basedOn w:val="a"/>
    <w:link w:val="a4"/>
    <w:rsid w:val="00980604"/>
    <w:pPr>
      <w:widowControl/>
      <w:spacing w:before="100" w:beforeAutospacing="1" w:after="100" w:afterAutospacing="1"/>
      <w:jc w:val="left"/>
    </w:pPr>
    <w:rPr>
      <w:color w:val="auto"/>
    </w:rPr>
  </w:style>
  <w:style w:type="character" w:customStyle="1" w:styleId="a4">
    <w:name w:val="纯文本 字符"/>
    <w:basedOn w:val="a0"/>
    <w:link w:val="a3"/>
    <w:rsid w:val="00980604"/>
    <w:rPr>
      <w:rFonts w:ascii="宋体" w:eastAsia="宋体" w:hAnsi="宋体" w:cs="宋体"/>
      <w:kern w:val="0"/>
      <w:sz w:val="24"/>
      <w:szCs w:val="24"/>
    </w:rPr>
  </w:style>
  <w:style w:type="character" w:styleId="HTML">
    <w:name w:val="HTML Typewriter"/>
    <w:basedOn w:val="a0"/>
    <w:rsid w:val="00980604"/>
    <w:rPr>
      <w:rFonts w:ascii="黑体" w:eastAsia="黑体" w:hAnsi="Courier New" w:cs="Courier New"/>
      <w:sz w:val="24"/>
      <w:szCs w:val="24"/>
    </w:rPr>
  </w:style>
  <w:style w:type="paragraph" w:styleId="a5">
    <w:name w:val="footer"/>
    <w:basedOn w:val="a"/>
    <w:link w:val="a6"/>
    <w:rsid w:val="00980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80604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7">
    <w:name w:val="page number"/>
    <w:basedOn w:val="a0"/>
    <w:rsid w:val="00980604"/>
  </w:style>
  <w:style w:type="paragraph" w:styleId="a8">
    <w:name w:val="header"/>
    <w:basedOn w:val="a"/>
    <w:link w:val="a9"/>
    <w:rsid w:val="00980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980604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a">
    <w:name w:val="Hyperlink"/>
    <w:rsid w:val="00980604"/>
    <w:rPr>
      <w:color w:val="0000FF"/>
      <w:u w:val="single"/>
    </w:rPr>
  </w:style>
  <w:style w:type="paragraph" w:styleId="ab">
    <w:name w:val="Date"/>
    <w:basedOn w:val="a"/>
    <w:next w:val="a"/>
    <w:link w:val="ac"/>
    <w:rsid w:val="00980604"/>
    <w:pPr>
      <w:ind w:leftChars="2500" w:left="100"/>
    </w:pPr>
  </w:style>
  <w:style w:type="character" w:customStyle="1" w:styleId="ac">
    <w:name w:val="日期 字符"/>
    <w:basedOn w:val="a0"/>
    <w:link w:val="ab"/>
    <w:rsid w:val="00980604"/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1381</Words>
  <Characters>7875</Characters>
  <Application>Microsoft Office Word</Application>
  <DocSecurity>0</DocSecurity>
  <Lines>65</Lines>
  <Paragraphs>18</Paragraphs>
  <ScaleCrop>false</ScaleCrop>
  <Company/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2019-04-25T01:14:00Z</dcterms:created>
  <dcterms:modified xsi:type="dcterms:W3CDTF">2019-04-25T01:14:00Z</dcterms:modified>
</cp:coreProperties>
</file>