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73E13" w14:textId="4DA39EBD" w:rsidR="009F282C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937DF">
        <w:rPr>
          <w:rFonts w:ascii="黑体" w:eastAsia="黑体" w:hAnsi="黑体"/>
          <w:sz w:val="32"/>
          <w:szCs w:val="32"/>
        </w:rPr>
        <w:t>1</w:t>
      </w:r>
    </w:p>
    <w:p w14:paraId="2445469B" w14:textId="77777777" w:rsidR="009F282C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各区中小企业主管部门咨询电话汇总表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538"/>
        <w:gridCol w:w="2268"/>
        <w:gridCol w:w="1281"/>
      </w:tblGrid>
      <w:tr w:rsidR="009F282C" w14:paraId="4964CF60" w14:textId="77777777" w:rsidTr="00A51A37">
        <w:trPr>
          <w:trHeight w:val="31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26AC6" w14:textId="77777777" w:rsidR="009F282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E5D4" w14:textId="77777777" w:rsidR="009F282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所属区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BCD3" w14:textId="77777777" w:rsidR="009F282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B715" w14:textId="77777777" w:rsidR="009F282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E98" w14:textId="77777777" w:rsidR="009F282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9F282C" w14:paraId="637763BE" w14:textId="77777777" w:rsidTr="00A51A37">
        <w:trPr>
          <w:trHeight w:val="31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6DC4" w14:textId="77777777" w:rsidR="009F282C" w:rsidRDefault="009F28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D483" w14:textId="77777777" w:rsidR="009F282C" w:rsidRDefault="009F28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9D67" w14:textId="77777777" w:rsidR="009F282C" w:rsidRDefault="009F28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3CFA" w14:textId="77777777" w:rsidR="009F282C" w:rsidRDefault="009F28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2460" w14:textId="77777777" w:rsidR="009F282C" w:rsidRDefault="009F28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F282C" w14:paraId="3904918D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6D4D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17C9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5AC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东城区科学技术和信息化局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64B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中小企业促进科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DE8D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84039292</w:t>
            </w:r>
          </w:p>
        </w:tc>
      </w:tr>
      <w:tr w:rsidR="009F282C" w14:paraId="6E45033D" w14:textId="77777777" w:rsidTr="00A51A37">
        <w:trPr>
          <w:trHeight w:val="5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AF4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331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0716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西城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区发展和改革委员会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D71E" w14:textId="77777777" w:rsidR="009F282C" w:rsidRDefault="0000000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8AF7" w14:textId="77777777" w:rsidR="009F282C" w:rsidRDefault="00000000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83926742</w:t>
            </w:r>
          </w:p>
        </w:tc>
      </w:tr>
      <w:tr w:rsidR="009F282C" w14:paraId="1137103A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2F5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4538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4834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中关村科技园区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朝阳园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管理委员会、北京市朝阳区科学技术和信息化局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5605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企业服务处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A587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64313004</w:t>
            </w:r>
          </w:p>
        </w:tc>
      </w:tr>
      <w:tr w:rsidR="009F282C" w14:paraId="122C9DA3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2EEE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1A3B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24F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中关村科学城管理委员会</w:t>
            </w:r>
          </w:p>
          <w:p w14:paraId="4192232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（区科信局）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705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服务体系建设处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07A8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88499649</w:t>
            </w:r>
          </w:p>
        </w:tc>
      </w:tr>
      <w:tr w:rsidR="009F282C" w14:paraId="21474F46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356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A8CC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7CCA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丰台区科学技术和信息化局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33B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企业服务科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CCC5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83656352</w:t>
            </w:r>
          </w:p>
        </w:tc>
      </w:tr>
      <w:tr w:rsidR="009F282C" w14:paraId="1D8A69E9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02A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97E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5D3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石景山区经济和信息化局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6244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A464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88699270</w:t>
            </w:r>
          </w:p>
          <w:p w14:paraId="4CD1893B" w14:textId="415697D7" w:rsidR="009F282C" w:rsidRDefault="00000000" w:rsidP="00142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88699269</w:t>
            </w:r>
          </w:p>
        </w:tc>
      </w:tr>
      <w:tr w:rsidR="009F282C" w14:paraId="78B106D5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E27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D7E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经济技术开发区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98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37F7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科技企业服务处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A0E1" w14:textId="77777777" w:rsidR="001423DF" w:rsidRDefault="001423DF" w:rsidP="00142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E2D">
              <w:rPr>
                <w:rFonts w:ascii="宋体" w:hAnsi="宋体" w:cs="宋体"/>
                <w:color w:val="000000"/>
                <w:kern w:val="0"/>
                <w:sz w:val="24"/>
              </w:rPr>
              <w:t>67881665</w:t>
            </w:r>
          </w:p>
          <w:p w14:paraId="4E02B732" w14:textId="77777777" w:rsidR="001423DF" w:rsidRDefault="001423DF" w:rsidP="00142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E2D">
              <w:rPr>
                <w:rFonts w:ascii="宋体" w:hAnsi="宋体" w:cs="宋体"/>
                <w:color w:val="000000"/>
                <w:kern w:val="0"/>
                <w:sz w:val="24"/>
              </w:rPr>
              <w:t>67880306</w:t>
            </w:r>
          </w:p>
          <w:p w14:paraId="746F9B98" w14:textId="593AE2BD" w:rsidR="009F282C" w:rsidRDefault="001423DF" w:rsidP="00142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E2D">
              <w:rPr>
                <w:rFonts w:ascii="宋体" w:hAnsi="宋体" w:cs="宋体"/>
                <w:color w:val="000000"/>
                <w:kern w:val="0"/>
                <w:sz w:val="24"/>
              </w:rPr>
              <w:t>87925978</w:t>
            </w:r>
          </w:p>
        </w:tc>
      </w:tr>
      <w:tr w:rsidR="009F282C" w14:paraId="5B9CF2F0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19E2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BA5D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2B4B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门头沟区科学技术和信息化局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CE37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D206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69842584</w:t>
            </w:r>
          </w:p>
        </w:tc>
      </w:tr>
      <w:tr w:rsidR="009F282C" w14:paraId="51EEE329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DB52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B57A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D73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房山区经济和信息化局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622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6872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81312751</w:t>
            </w:r>
          </w:p>
        </w:tc>
      </w:tr>
      <w:tr w:rsidR="009F282C" w14:paraId="27B2E67A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7E9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AFB5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9896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通州区经济和信息化局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032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56B9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60565790</w:t>
            </w:r>
          </w:p>
        </w:tc>
      </w:tr>
      <w:tr w:rsidR="009F282C" w14:paraId="5F1AB25F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A60C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D806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4AD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顺义区经济和信息化局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692E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CC18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69444365</w:t>
            </w:r>
          </w:p>
        </w:tc>
      </w:tr>
      <w:tr w:rsidR="009F282C" w14:paraId="26AF30F3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D7E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A5C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昌平区</w:t>
            </w:r>
            <w:proofErr w:type="gramEnd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E735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AD06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B80A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60719627</w:t>
            </w:r>
          </w:p>
        </w:tc>
      </w:tr>
      <w:tr w:rsidR="009F282C" w14:paraId="0D6CEBFC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A189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D4A4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大兴区</w:t>
            </w:r>
            <w:proofErr w:type="gramEnd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898B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大兴区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7DE6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C9AE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89295030</w:t>
            </w:r>
          </w:p>
        </w:tc>
      </w:tr>
      <w:tr w:rsidR="009F282C" w14:paraId="2B516F01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D8D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B0F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BD6E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怀柔区经济和信息化局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016C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企业服务中心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6B9E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69624008</w:t>
            </w:r>
          </w:p>
        </w:tc>
      </w:tr>
      <w:tr w:rsidR="009F282C" w14:paraId="0A9D06AF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54B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40FA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平谷区</w:t>
            </w:r>
            <w:proofErr w:type="gramEnd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8AAA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平谷区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科学技术和工业信息化局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7F69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中小企业促进中心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CF50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69980623</w:t>
            </w:r>
          </w:p>
        </w:tc>
      </w:tr>
      <w:tr w:rsidR="009F282C" w14:paraId="4801D30E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1A27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14F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6C65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密云区经济和信息化局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287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中小企业发展促进中心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66C1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69071019</w:t>
            </w:r>
          </w:p>
        </w:tc>
      </w:tr>
      <w:tr w:rsidR="009F282C" w14:paraId="7901F938" w14:textId="77777777" w:rsidTr="00A51A37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8ADE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24C3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3CEF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延庆区经济和信息化局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6C79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产业发展科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3B04" w14:textId="77777777" w:rsidR="009F282C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69103178</w:t>
            </w:r>
          </w:p>
        </w:tc>
      </w:tr>
    </w:tbl>
    <w:p w14:paraId="5BC2C16B" w14:textId="77777777" w:rsidR="009F282C" w:rsidRDefault="009F282C">
      <w:pPr>
        <w:autoSpaceDE w:val="0"/>
        <w:spacing w:line="640" w:lineRule="exact"/>
        <w:rPr>
          <w:rFonts w:hint="eastAsia"/>
          <w:sz w:val="24"/>
        </w:rPr>
      </w:pPr>
    </w:p>
    <w:sectPr w:rsidR="009F282C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E9FD" w14:textId="77777777" w:rsidR="00020BE4" w:rsidRDefault="00020BE4">
      <w:r>
        <w:separator/>
      </w:r>
    </w:p>
  </w:endnote>
  <w:endnote w:type="continuationSeparator" w:id="0">
    <w:p w14:paraId="2423540B" w14:textId="77777777" w:rsidR="00020BE4" w:rsidRDefault="0002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0902" w14:textId="77777777" w:rsidR="009F282C" w:rsidRDefault="00000000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000BA" wp14:editId="3E88B7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F02650" w14:textId="77777777" w:rsidR="009F282C" w:rsidRDefault="00000000">
                          <w:pPr>
                            <w:pStyle w:val="a7"/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000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4.9pt;margin-top:0;width:76.1pt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" filled="f" stroked="f" strokeweight="1.25pt">
              <v:textbox style="mso-fit-shape-to-text:t" inset="0,0,0,0">
                <w:txbxContent>
                  <w:p w14:paraId="1DF02650" w14:textId="77777777" w:rsidR="009F282C" w:rsidRDefault="00000000">
                    <w:pPr>
                      <w:pStyle w:val="a7"/>
                      <w:rPr>
                        <w:rStyle w:val="ac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c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67F4" w14:textId="77777777" w:rsidR="00020BE4" w:rsidRDefault="00020BE4">
      <w:r>
        <w:separator/>
      </w:r>
    </w:p>
  </w:footnote>
  <w:footnote w:type="continuationSeparator" w:id="0">
    <w:p w14:paraId="2CBE05F1" w14:textId="77777777" w:rsidR="00020BE4" w:rsidRDefault="0002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jYjZmNDc4YmFlNWIzMmFjMDBmMGY3Y2E2NmVjOWQifQ=="/>
  </w:docVars>
  <w:rsids>
    <w:rsidRoot w:val="CFDE751E"/>
    <w:rsid w:val="BF576142"/>
    <w:rsid w:val="CFDE751E"/>
    <w:rsid w:val="D5B5AB19"/>
    <w:rsid w:val="DFEF9E0F"/>
    <w:rsid w:val="EAFF5535"/>
    <w:rsid w:val="F4FFD10D"/>
    <w:rsid w:val="FFC7F437"/>
    <w:rsid w:val="FFFAB2DA"/>
    <w:rsid w:val="00000795"/>
    <w:rsid w:val="00020BE4"/>
    <w:rsid w:val="0002511F"/>
    <w:rsid w:val="000477C3"/>
    <w:rsid w:val="000477D0"/>
    <w:rsid w:val="00076FA0"/>
    <w:rsid w:val="00083A82"/>
    <w:rsid w:val="000B5EFF"/>
    <w:rsid w:val="00105819"/>
    <w:rsid w:val="00110EDC"/>
    <w:rsid w:val="00114202"/>
    <w:rsid w:val="0013514F"/>
    <w:rsid w:val="001423D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E2820"/>
    <w:rsid w:val="002E6F10"/>
    <w:rsid w:val="002E7C3D"/>
    <w:rsid w:val="002F7BDF"/>
    <w:rsid w:val="003040FE"/>
    <w:rsid w:val="00377D0F"/>
    <w:rsid w:val="003C249F"/>
    <w:rsid w:val="003F2517"/>
    <w:rsid w:val="004551E2"/>
    <w:rsid w:val="00472380"/>
    <w:rsid w:val="00494975"/>
    <w:rsid w:val="004D060A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12B7C"/>
    <w:rsid w:val="006223B3"/>
    <w:rsid w:val="0065270F"/>
    <w:rsid w:val="006859C2"/>
    <w:rsid w:val="006D16D7"/>
    <w:rsid w:val="006D3C1F"/>
    <w:rsid w:val="006D496A"/>
    <w:rsid w:val="006F3A43"/>
    <w:rsid w:val="0070699A"/>
    <w:rsid w:val="00722B9E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937DF"/>
    <w:rsid w:val="008E0D7C"/>
    <w:rsid w:val="008F143C"/>
    <w:rsid w:val="008F535E"/>
    <w:rsid w:val="009020CF"/>
    <w:rsid w:val="00917902"/>
    <w:rsid w:val="00934326"/>
    <w:rsid w:val="00940C3C"/>
    <w:rsid w:val="00967C83"/>
    <w:rsid w:val="00971758"/>
    <w:rsid w:val="00972EBE"/>
    <w:rsid w:val="00980C03"/>
    <w:rsid w:val="009A0AE4"/>
    <w:rsid w:val="009A2165"/>
    <w:rsid w:val="009C29C0"/>
    <w:rsid w:val="009F282C"/>
    <w:rsid w:val="00A03D52"/>
    <w:rsid w:val="00A25B49"/>
    <w:rsid w:val="00A51A37"/>
    <w:rsid w:val="00A914DC"/>
    <w:rsid w:val="00AC4500"/>
    <w:rsid w:val="00AD0A0B"/>
    <w:rsid w:val="00AF7C3E"/>
    <w:rsid w:val="00B0515F"/>
    <w:rsid w:val="00B227A9"/>
    <w:rsid w:val="00B23781"/>
    <w:rsid w:val="00B333A1"/>
    <w:rsid w:val="00B4333F"/>
    <w:rsid w:val="00B45D29"/>
    <w:rsid w:val="00B72CE4"/>
    <w:rsid w:val="00B76C97"/>
    <w:rsid w:val="00B81A09"/>
    <w:rsid w:val="00B933FF"/>
    <w:rsid w:val="00BD3BDC"/>
    <w:rsid w:val="00BD473B"/>
    <w:rsid w:val="00BD76B6"/>
    <w:rsid w:val="00BE2667"/>
    <w:rsid w:val="00BE44DE"/>
    <w:rsid w:val="00C325DA"/>
    <w:rsid w:val="00C4098B"/>
    <w:rsid w:val="00C4557D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720C7"/>
    <w:rsid w:val="00DC6D66"/>
    <w:rsid w:val="00DF1ECE"/>
    <w:rsid w:val="00DF60F6"/>
    <w:rsid w:val="00E16AC7"/>
    <w:rsid w:val="00E46C5B"/>
    <w:rsid w:val="00E5647E"/>
    <w:rsid w:val="00E74E13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9C13E54"/>
    <w:rsid w:val="0A735E30"/>
    <w:rsid w:val="0EBD08B9"/>
    <w:rsid w:val="0FA71D21"/>
    <w:rsid w:val="10A95EFF"/>
    <w:rsid w:val="10F36237"/>
    <w:rsid w:val="12E56E05"/>
    <w:rsid w:val="15F690CA"/>
    <w:rsid w:val="1A437EA3"/>
    <w:rsid w:val="24B30B11"/>
    <w:rsid w:val="2C2E5A4C"/>
    <w:rsid w:val="2D3743BC"/>
    <w:rsid w:val="36630C1C"/>
    <w:rsid w:val="3D9FFC72"/>
    <w:rsid w:val="3E7F097D"/>
    <w:rsid w:val="453D587A"/>
    <w:rsid w:val="4EFBB8BE"/>
    <w:rsid w:val="53A5346C"/>
    <w:rsid w:val="5E5654C9"/>
    <w:rsid w:val="5EDCA0F5"/>
    <w:rsid w:val="68326211"/>
    <w:rsid w:val="6927F492"/>
    <w:rsid w:val="71CBCCA9"/>
    <w:rsid w:val="75EC1C97"/>
    <w:rsid w:val="7BFDF88C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DA8BD"/>
  <w15:docId w15:val="{B827EF90-8A53-4948-BAA5-B1138604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Title"/>
    <w:basedOn w:val="a"/>
    <w:next w:val="a"/>
    <w:link w:val="ab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styleId="ac">
    <w:name w:val="page number"/>
    <w:qFormat/>
  </w:style>
  <w:style w:type="character" w:styleId="ad">
    <w:name w:val="FollowedHyperlink"/>
    <w:basedOn w:val="a0"/>
    <w:qFormat/>
    <w:rPr>
      <w:color w:val="954F72"/>
      <w:u w:val="single"/>
    </w:rPr>
  </w:style>
  <w:style w:type="character" w:styleId="ae">
    <w:name w:val="Hyperlink"/>
    <w:basedOn w:val="a0"/>
    <w:qFormat/>
    <w:rPr>
      <w:color w:val="0563C1"/>
      <w:u w:val="singl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4">
    <w:name w:val="正文文本 字符"/>
    <w:basedOn w:val="a0"/>
    <w:link w:val="a3"/>
    <w:autoRedefine/>
    <w:qFormat/>
    <w:rPr>
      <w:rFonts w:ascii="等线" w:eastAsia="等线" w:hAnsi="等线" w:cs="Times New Roman" w:hint="eastAsia"/>
      <w:kern w:val="2"/>
      <w:sz w:val="21"/>
      <w:szCs w:val="2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宋体" w:hint="eastAsia"/>
      <w:sz w:val="24"/>
      <w:szCs w:val="24"/>
    </w:rPr>
  </w:style>
  <w:style w:type="paragraph" w:customStyle="1" w:styleId="af">
    <w:name w:val="小标题"/>
    <w:basedOn w:val="a"/>
    <w:qFormat/>
    <w:pPr>
      <w:spacing w:line="560" w:lineRule="exact"/>
      <w:ind w:leftChars="50" w:left="105"/>
      <w:jc w:val="center"/>
    </w:pPr>
    <w:rPr>
      <w:rFonts w:ascii="楷体_GB2312" w:eastAsia="楷体_GB2312" w:hAnsi="楷体_GB2312"/>
      <w:sz w:val="32"/>
    </w:rPr>
  </w:style>
  <w:style w:type="paragraph" w:customStyle="1" w:styleId="af0">
    <w:name w:val="总标题"/>
    <w:basedOn w:val="a"/>
    <w:qFormat/>
    <w:pPr>
      <w:spacing w:line="560" w:lineRule="exact"/>
      <w:jc w:val="center"/>
    </w:pPr>
    <w:rPr>
      <w:rFonts w:ascii="Calibri" w:eastAsia="方正小标宋简体" w:hAnsi="Calibri"/>
      <w:sz w:val="4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3">
    <w:name w:val="font3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">
    <w:name w:val="et2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3">
    <w:name w:val="et3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4">
    <w:name w:val="et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6">
    <w:name w:val="et6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7">
    <w:name w:val="et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9">
    <w:name w:val="et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2">
    <w:name w:val="et1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3">
    <w:name w:val="et13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4">
    <w:name w:val="et1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et19">
    <w:name w:val="et1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autoRedefine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2">
    <w:name w:val="et22"/>
    <w:basedOn w:val="a"/>
    <w:autoRedefine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3">
    <w:name w:val="et23"/>
    <w:basedOn w:val="a"/>
    <w:autoRedefine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5">
    <w:name w:val="et25"/>
    <w:basedOn w:val="a"/>
    <w:autoRedefine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26">
    <w:name w:val="et26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et8">
    <w:name w:val="et8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et16">
    <w:name w:val="et16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autoRedefine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4">
    <w:name w:val="et2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customStyle="1" w:styleId="et27">
    <w:name w:val="et2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8">
    <w:name w:val="et2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29">
    <w:name w:val="et29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0">
    <w:name w:val="et30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1">
    <w:name w:val="et3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2">
    <w:name w:val="et32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3">
    <w:name w:val="et3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4">
    <w:name w:val="et34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5">
    <w:name w:val="et3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6">
    <w:name w:val="et3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7">
    <w:name w:val="et3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8">
    <w:name w:val="et3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39">
    <w:name w:val="et3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0">
    <w:name w:val="et4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1">
    <w:name w:val="et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42">
    <w:name w:val="et42"/>
    <w:basedOn w:val="a"/>
    <w:autoRedefine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3">
    <w:name w:val="et4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5">
    <w:name w:val="et4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6">
    <w:name w:val="et46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et47">
    <w:name w:val="et47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font01">
    <w:name w:val="font01"/>
    <w:basedOn w:val="a0"/>
    <w:rPr>
      <w:rFonts w:ascii="宋体" w:eastAsia="宋体" w:hAnsi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关于对北京市2022年度第二批拟认定</dc:title>
  <dc:creator>陈鹤中</dc:creator>
  <cp:lastModifiedBy>云舒 张</cp:lastModifiedBy>
  <cp:revision>18</cp:revision>
  <cp:lastPrinted>2023-02-08T08:09:00Z</cp:lastPrinted>
  <dcterms:created xsi:type="dcterms:W3CDTF">2023-03-13T09:59:00Z</dcterms:created>
  <dcterms:modified xsi:type="dcterms:W3CDTF">2024-01-30T01:20:00Z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B3A59E69BDFB4DC995BE7970F386EBE5_13</vt:lpwstr>
  </property>
</Properties>
</file>